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Times New Roman" w:hAnsi="Times New Roman" w:eastAsia="方正小标宋_GBK" w:cs="Times New Roman"/>
          <w:sz w:val="44"/>
          <w:szCs w:val="44"/>
          <w:lang w:val="e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关于教育部产学合作协同育人项目专家库扩充的通知</w:t>
      </w:r>
    </w:p>
    <w:p>
      <w:pPr>
        <w:spacing w:line="60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jc w:val="both"/>
        <w:textAlignment w:val="auto"/>
        <w:rPr>
          <w:rFonts w:hint="eastAsia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</w:pPr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  <w:t>有关高等学校：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jc w:val="both"/>
        <w:textAlignment w:val="auto"/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</w:pPr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  <w:t>为深入贯彻《教育部产学合作协同育人项目管理办法》（教高厅〔2020〕1号）精神，落实《教育部产学合作协同育人项目实施计划（2021—2024）》（教产专〔2021〕1号）要求，适应教育部产学合作协同育人项目（以下简称“项目”）发展需求，充分发挥各领域专家作用，保障项目各项工作顺利开展，教育部产学合作协同育人项目专家组（以下简称“专家组”）于2021年组建了项目专家库。</w:t>
      </w:r>
      <w:bookmarkStart w:id="0" w:name="_Hlk118116145"/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  <w:fldChar w:fldCharType="begin"/>
      </w:r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  <w:instrText xml:space="preserve"> HYPERLINK "https://mail.163.com/js6/read/readhtml.jsp?mid=673:xtbCoQ+rhlzmVu2KMAAAs4&amp;userType=ud&amp;font=15&amp;color=3370FF" \t "https://mail.163.com/js6/read/_blank" </w:instrText>
      </w:r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  <w:fldChar w:fldCharType="separate"/>
      </w:r>
      <w:bookmarkEnd w:id="0"/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  <w:fldChar w:fldCharType="end"/>
      </w:r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  <w:t>根据项目需要，拟扩充项目专家库，请各有关高校推荐符合条件的人选。现将有关事项通知如下。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jc w:val="both"/>
        <w:textAlignment w:val="auto"/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</w:pPr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  <w:t>一、工作职责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jc w:val="both"/>
        <w:textAlignment w:val="auto"/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</w:pPr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  <w:t>1.参与项目指南评审、立项审核等有关工作。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jc w:val="both"/>
        <w:textAlignment w:val="auto"/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</w:pPr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  <w:t>2.开展产学合作协同育人项目数据分析、合作模式研究、合作需求调研等工作。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jc w:val="both"/>
        <w:textAlignment w:val="auto"/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</w:pPr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  <w:t>3.承担专家组委托的其他工作。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jc w:val="both"/>
        <w:textAlignment w:val="auto"/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</w:pPr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  <w:t>二、推荐条件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jc w:val="both"/>
        <w:textAlignment w:val="auto"/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</w:pPr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  <w:t>推荐的专家应满足以下条件：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jc w:val="both"/>
        <w:textAlignment w:val="auto"/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</w:pPr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  <w:t>1.具有良好的政治素质和职业道德，遵纪守法、品行端正、廉洁自律，无违法违纪行为，无不良行为记录。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jc w:val="both"/>
        <w:textAlignment w:val="auto"/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</w:pPr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  <w:t>2.具有本专业高级专业技术职称。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jc w:val="both"/>
        <w:textAlignment w:val="auto"/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</w:pPr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  <w:t>3.了解产教融合发展动态，熟悉产学合作相关政策，具备三年及以上产学合作经验。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jc w:val="both"/>
        <w:textAlignment w:val="auto"/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</w:pPr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  <w:t>4.能够投入一定的时间和精力参与项目审核等工作。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jc w:val="both"/>
        <w:textAlignment w:val="auto"/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</w:pPr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  <w:t> 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jc w:val="both"/>
        <w:textAlignment w:val="auto"/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</w:pPr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  <w:t>三、推荐方式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jc w:val="both"/>
        <w:textAlignment w:val="auto"/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</w:pPr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  <w:t>1.每所高校可推荐不超过5名本校专家，请通过高校管理员账户登录产学合作协同育人项目平台（</w:t>
      </w:r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  <w:fldChar w:fldCharType="begin"/>
      </w:r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  <w:instrText xml:space="preserve"> HYPERLINK "http://cxhz.hep.com.cn/" \t "https://mail.163.com/js6/read/_blank" </w:instrText>
      </w:r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  <w:fldChar w:fldCharType="separate"/>
      </w:r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  <w:t>http://cxhz.hep.com.cn</w:t>
      </w:r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  <w:fldChar w:fldCharType="end"/>
      </w:r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  <w:t>），填写所推荐专家的相关信息。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jc w:val="both"/>
        <w:textAlignment w:val="auto"/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</w:pPr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  <w:t>2.请于11月7日（含）前完成专家推荐工作。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jc w:val="both"/>
        <w:textAlignment w:val="auto"/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</w:pPr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  <w:t> 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jc w:val="both"/>
        <w:textAlignment w:val="auto"/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</w:pPr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  <w:t>入选项目专家库的专家，项目将根据参与工作情况以适当方式进行表彰和奖励。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jc w:val="both"/>
        <w:textAlignment w:val="auto"/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</w:pPr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  <w:t> 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jc w:val="both"/>
        <w:textAlignment w:val="auto"/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</w:pPr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  <w:t>专家组秘书处联系人：李鹏，010-58556244，</w:t>
      </w:r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  <w:fldChar w:fldCharType="begin"/>
      </w:r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  <w:instrText xml:space="preserve"> HYPERLINK "mailto:cxhz@moe.edu.cn" \t "https://mail.163.com/js6/read/_blank" </w:instrText>
      </w:r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  <w:fldChar w:fldCharType="separate"/>
      </w:r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  <w:t>cxhz@moe.edu.cn</w:t>
      </w:r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  <w:fldChar w:fldCharType="end"/>
      </w:r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jc w:val="both"/>
        <w:textAlignment w:val="auto"/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</w:pPr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  <w:t> 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jc w:val="both"/>
        <w:textAlignment w:val="auto"/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</w:pPr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  <w:t> 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jc w:val="right"/>
        <w:textAlignment w:val="auto"/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</w:pPr>
      <w:bookmarkStart w:id="2" w:name="_GoBack"/>
      <w:bookmarkStart w:id="1" w:name="_Hlk118116337"/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  <w:fldChar w:fldCharType="begin"/>
      </w:r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  <w:instrText xml:space="preserve"> HYPERLINK "https://mail.163.com/js6/read/readhtml.jsp?mid=673:xtbCoQ+rhlzmVu2KMAAAs4&amp;userType=ud&amp;font=15&amp;color=3370FF" \t "https://mail.163.com/js6/read/_blank" </w:instrText>
      </w:r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  <w:fldChar w:fldCharType="separate"/>
      </w:r>
      <w:bookmarkEnd w:id="1"/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  <w:fldChar w:fldCharType="end"/>
      </w:r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  <w:t>产学合作</w:t>
      </w:r>
      <w:bookmarkEnd w:id="2"/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  <w:t>协同育人项目专家组秘书处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jc w:val="right"/>
        <w:textAlignment w:val="auto"/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</w:pPr>
      <w:r>
        <w:rPr>
          <w:rFonts w:hint="default" w:ascii="Times New Roman" w:hAnsi="Times New Roman" w:eastAsia="方正楷体_GBK" w:cs="Times New Roman"/>
          <w:kern w:val="2"/>
          <w:sz w:val="32"/>
          <w:szCs w:val="32"/>
          <w:lang w:val="en" w:eastAsia="zh-CN" w:bidi="ar-SA"/>
        </w:rPr>
        <w:t>2022年10月31日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5NmYwMGM3NmEyYjc0Mzg3ZjA1MjI3OWJkODE2NzcifQ=="/>
  </w:docVars>
  <w:rsids>
    <w:rsidRoot w:val="00000000"/>
    <w:rsid w:val="6F5F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2022-11-01T03:19:50Z</dcterms:created>
  <dc:creator>Administrator</dc:creator>
  <cp:lastModifiedBy>柯柯达里</cp:lastModifiedBy>
  <dcterms:modified xsi:type="dcterms:W3CDTF">2022-11-01T03:27:04Z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1A4A207952E04019A3C180BC5995C942</vt:lpwstr>
  </property>
</Properties>
</file>